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4997B861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</w:t>
      </w:r>
      <w:r w:rsidR="00226E9B">
        <w:rPr>
          <w:rFonts w:ascii="Times New Roman" w:hAnsi="Times New Roman" w:cs="Times New Roman"/>
          <w:sz w:val="24"/>
          <w:szCs w:val="24"/>
        </w:rPr>
        <w:t>–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testületének</w:t>
      </w:r>
      <w:r w:rsidR="00226E9B">
        <w:rPr>
          <w:rFonts w:ascii="Times New Roman" w:hAnsi="Times New Roman" w:cs="Times New Roman"/>
          <w:sz w:val="24"/>
          <w:szCs w:val="24"/>
        </w:rPr>
        <w:t xml:space="preserve"> 2022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26E9B">
        <w:rPr>
          <w:rFonts w:ascii="Times New Roman" w:hAnsi="Times New Roman" w:cs="Times New Roman"/>
          <w:sz w:val="24"/>
          <w:szCs w:val="24"/>
        </w:rPr>
        <w:t xml:space="preserve">január 25-én 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FA1">
        <w:rPr>
          <w:rFonts w:ascii="Times New Roman" w:hAnsi="Times New Roman" w:cs="Times New Roman"/>
          <w:b/>
          <w:sz w:val="24"/>
          <w:szCs w:val="24"/>
          <w:u w:val="single"/>
        </w:rPr>
        <w:t>rendes</w:t>
      </w:r>
      <w:r w:rsidR="00E958C3" w:rsidRPr="00C0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05FA1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550F672C" w:rsidR="0034577B" w:rsidRPr="00597350" w:rsidRDefault="00597350" w:rsidP="00597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50">
              <w:rPr>
                <w:rFonts w:ascii="Times New Roman" w:hAnsi="Times New Roman" w:cs="Times New Roman"/>
                <w:sz w:val="24"/>
                <w:szCs w:val="24"/>
              </w:rPr>
              <w:t xml:space="preserve">Szociális célú tüzelőanyag vásárlásához kapcsolódó támogatási igény benyújtása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4861DDD9" w:rsidR="0034577B" w:rsidRPr="00FA1488" w:rsidRDefault="00C92EAB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3B18D102" w:rsidR="0034577B" w:rsidRPr="00994E7B" w:rsidRDefault="00597350" w:rsidP="00C05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77777777"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3682E6EF" w14:textId="421708A0" w:rsidR="004E3FE4" w:rsidRPr="004E3FE4" w:rsidRDefault="004E3FE4" w:rsidP="004E3FE4">
      <w:pPr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11772BF" w14:textId="0388FF8F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 helyi önkormányzatokért felelős miniszter pályázatot hirdetett- az államháztartásért felelős miniszter egyetértésével- Magyarország 2022. évi központi költségvetéséről szóló 2021. évi XC törvény 3. melléklet 2.2.1 pont szerinti szociális célú tüzelőanyag vásárlásához kapcsolódó támogatásra.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F9114" w14:textId="317ECF51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 pályázati felhívás az el</w:t>
      </w:r>
      <w:r>
        <w:rPr>
          <w:rFonts w:ascii="Times New Roman" w:hAnsi="Times New Roman" w:cs="Times New Roman"/>
          <w:sz w:val="24"/>
          <w:szCs w:val="24"/>
        </w:rPr>
        <w:t>őterjesztés mellékletét képezi.</w:t>
      </w:r>
    </w:p>
    <w:p w14:paraId="451D7E16" w14:textId="7777777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 pályázati felhívás nagy mértékben egyezik a korábbi évek felhívásaival.</w:t>
      </w:r>
    </w:p>
    <w:p w14:paraId="63BB84C5" w14:textId="1308AA4E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Az igényelhető tűzifa mennyiség az alábbi mutatók együttes száma</w:t>
      </w:r>
      <w:r>
        <w:rPr>
          <w:rFonts w:ascii="Times New Roman" w:hAnsi="Times New Roman" w:cs="Times New Roman"/>
          <w:sz w:val="24"/>
          <w:szCs w:val="24"/>
        </w:rPr>
        <w:t xml:space="preserve"> alapján került meghatározásra:</w:t>
      </w:r>
    </w:p>
    <w:p w14:paraId="2BE16C6F" w14:textId="42E38DCA" w:rsidR="004E3FE4" w:rsidRPr="004E3FE4" w:rsidRDefault="004E3FE4" w:rsidP="004E3F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az önkormányzat 2020.évi átlagos közfoglalkoztatott létszám adata,</w:t>
      </w:r>
    </w:p>
    <w:p w14:paraId="0209A343" w14:textId="77777777" w:rsidR="004E3FE4" w:rsidRDefault="004E3FE4" w:rsidP="004E3F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az önkormányzat 2020. évi, OSAP 1206 szerinti adatgyűjtés alapján aktív korúak ellátásában részesülők száma,</w:t>
      </w:r>
    </w:p>
    <w:p w14:paraId="4E7A207E" w14:textId="77777777" w:rsidR="004E3FE4" w:rsidRPr="004E3FE4" w:rsidRDefault="004E3FE4" w:rsidP="004E3F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8F903" w14:textId="77777777" w:rsidR="004E3FE4" w:rsidRPr="004E3FE4" w:rsidRDefault="004E3FE4" w:rsidP="004E3F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az önkormányzat 2020. évi, OSAP 1206 szerinti adatgyűjtés alapján a rendszeres gyermekvédelmi kedvezményre jogosultak száma (osztva hárommal), illetve</w:t>
      </w:r>
    </w:p>
    <w:p w14:paraId="2705C05C" w14:textId="77777777" w:rsidR="004E3FE4" w:rsidRPr="004E3FE4" w:rsidRDefault="004E3FE4" w:rsidP="004E3F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lastRenderedPageBreak/>
        <w:t>a 2021. január 1-jei lakosságszámból a 80 év feletti korcsoportos adata (osztva kettővel)</w:t>
      </w:r>
    </w:p>
    <w:p w14:paraId="3E3D576B" w14:textId="77777777" w:rsid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45D6D" w14:textId="4C603A44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A korábbi évekhez hasonlóan a támogatás felhasználásának feltétele a támogatáson felül 1.000 Ft/erdei m3+</w:t>
      </w:r>
      <w:r>
        <w:rPr>
          <w:rFonts w:ascii="Times New Roman" w:hAnsi="Times New Roman" w:cs="Times New Roman"/>
          <w:sz w:val="24"/>
          <w:szCs w:val="24"/>
        </w:rPr>
        <w:t xml:space="preserve">áfa mértékű önrész vállalása.  </w:t>
      </w:r>
    </w:p>
    <w:p w14:paraId="3B20E781" w14:textId="2638A45D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 xml:space="preserve">A pályázat rögzítése ezúttal is az ebr42 önkormányzati információs rendszeren keresztül történik, melynek alapján </w:t>
      </w:r>
      <w:r>
        <w:rPr>
          <w:rFonts w:ascii="Times New Roman" w:hAnsi="Times New Roman" w:cs="Times New Roman"/>
          <w:sz w:val="24"/>
          <w:szCs w:val="24"/>
        </w:rPr>
        <w:t>Mórágy</w:t>
      </w:r>
      <w:r w:rsidRPr="004E3FE4">
        <w:rPr>
          <w:rFonts w:ascii="Times New Roman" w:hAnsi="Times New Roman" w:cs="Times New Roman"/>
          <w:sz w:val="24"/>
          <w:szCs w:val="24"/>
        </w:rPr>
        <w:t xml:space="preserve"> esetében igényelhető maximális mennyiségű tűzifa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4E3FE4">
        <w:rPr>
          <w:rFonts w:ascii="Times New Roman" w:hAnsi="Times New Roman" w:cs="Times New Roman"/>
          <w:sz w:val="24"/>
          <w:szCs w:val="24"/>
        </w:rPr>
        <w:t>m3, melyhez 109.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4E3FE4">
        <w:rPr>
          <w:rFonts w:ascii="Times New Roman" w:hAnsi="Times New Roman" w:cs="Times New Roman"/>
          <w:sz w:val="24"/>
          <w:szCs w:val="24"/>
        </w:rPr>
        <w:t xml:space="preserve">.- forint önerő biztosítása szükséges.  </w:t>
      </w:r>
    </w:p>
    <w:p w14:paraId="785E0F95" w14:textId="7777777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AC809" w14:textId="2C2CBE95" w:rsidR="004E3FE4" w:rsidRPr="001A23DA" w:rsidRDefault="004E3FE4" w:rsidP="001A23DA">
      <w:pPr>
        <w:pStyle w:val="Listaszerbekezds"/>
        <w:numPr>
          <w:ilvl w:val="0"/>
          <w:numId w:val="22"/>
        </w:numPr>
        <w:jc w:val="both"/>
        <w:rPr>
          <w:b/>
          <w:u w:val="single"/>
        </w:rPr>
      </w:pPr>
      <w:r w:rsidRPr="001A23DA">
        <w:rPr>
          <w:b/>
          <w:u w:val="single"/>
        </w:rPr>
        <w:t>Határozati javaslat:</w:t>
      </w:r>
    </w:p>
    <w:p w14:paraId="21E36880" w14:textId="3B141879" w:rsidR="001A23DA" w:rsidRPr="001A23DA" w:rsidRDefault="001A23DA" w:rsidP="001A23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1A23DA">
        <w:rPr>
          <w:b/>
          <w:sz w:val="24"/>
          <w:szCs w:val="24"/>
        </w:rPr>
        <w:t xml:space="preserve">Szociális célú tüzelőanyag vásárláshoz támogatás </w:t>
      </w:r>
      <w:r>
        <w:rPr>
          <w:b/>
          <w:sz w:val="24"/>
          <w:szCs w:val="24"/>
        </w:rPr>
        <w:t>benyújtásáról</w:t>
      </w:r>
    </w:p>
    <w:p w14:paraId="21738DBB" w14:textId="2C164632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4E3FE4">
        <w:rPr>
          <w:rFonts w:ascii="Times New Roman" w:hAnsi="Times New Roman" w:cs="Times New Roman"/>
          <w:sz w:val="24"/>
          <w:szCs w:val="24"/>
        </w:rPr>
        <w:t xml:space="preserve"> Község Önkormányzat Képviselő-testülete támogatási igényt nyújt be a települési önkormányzatok szociális célú tüzelőanyag vásárlásához kapcsolódó támogatására a maximálisan igényelhető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4E3FE4">
        <w:rPr>
          <w:rFonts w:ascii="Times New Roman" w:hAnsi="Times New Roman" w:cs="Times New Roman"/>
          <w:sz w:val="24"/>
          <w:szCs w:val="24"/>
        </w:rPr>
        <w:t>m3 mennyiségben.</w:t>
      </w:r>
    </w:p>
    <w:p w14:paraId="4B194D57" w14:textId="2CDB7334" w:rsidR="004E3FE4" w:rsidRPr="004E3FE4" w:rsidRDefault="00597350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="004E3FE4" w:rsidRPr="004E3FE4">
        <w:rPr>
          <w:rFonts w:ascii="Times New Roman" w:hAnsi="Times New Roman" w:cs="Times New Roman"/>
          <w:sz w:val="24"/>
          <w:szCs w:val="24"/>
        </w:rPr>
        <w:t xml:space="preserve">Község Önkormányzat vállalja a támogatás igénylésére vonatkozóan az önerő biztosítását </w:t>
      </w:r>
      <w:r w:rsidR="004E3FE4">
        <w:rPr>
          <w:rFonts w:ascii="Times New Roman" w:hAnsi="Times New Roman" w:cs="Times New Roman"/>
          <w:sz w:val="24"/>
          <w:szCs w:val="24"/>
        </w:rPr>
        <w:t>109.220</w:t>
      </w:r>
      <w:r w:rsidR="004E3FE4" w:rsidRPr="004E3FE4">
        <w:rPr>
          <w:rFonts w:ascii="Times New Roman" w:hAnsi="Times New Roman" w:cs="Times New Roman"/>
          <w:sz w:val="24"/>
          <w:szCs w:val="24"/>
        </w:rPr>
        <w:t>.- forint összegben, vállalja továbbá a tűzifa szállításából- ideértve a rászorulókhoz való eljuttatást is- származó költségek megfizetését.</w:t>
      </w:r>
    </w:p>
    <w:p w14:paraId="64946013" w14:textId="165097C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597350">
        <w:rPr>
          <w:rFonts w:ascii="Times New Roman" w:hAnsi="Times New Roman" w:cs="Times New Roman"/>
          <w:sz w:val="24"/>
          <w:szCs w:val="24"/>
        </w:rPr>
        <w:t xml:space="preserve"> </w:t>
      </w:r>
      <w:r w:rsidRPr="004E3FE4">
        <w:rPr>
          <w:rFonts w:ascii="Times New Roman" w:hAnsi="Times New Roman" w:cs="Times New Roman"/>
          <w:sz w:val="24"/>
          <w:szCs w:val="24"/>
        </w:rPr>
        <w:t>Község Önkormányzata vállalja, hogy a szociális célú tűzifában részesülők</w:t>
      </w:r>
      <w:r>
        <w:rPr>
          <w:rFonts w:ascii="Times New Roman" w:hAnsi="Times New Roman" w:cs="Times New Roman"/>
          <w:sz w:val="24"/>
          <w:szCs w:val="24"/>
        </w:rPr>
        <w:t>től ellenszolgáltatást nem kér.</w:t>
      </w:r>
    </w:p>
    <w:p w14:paraId="68CAA7A2" w14:textId="06605DBD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Felhatalmazza a polgármestert a</w:t>
      </w:r>
      <w:r>
        <w:rPr>
          <w:rFonts w:ascii="Times New Roman" w:hAnsi="Times New Roman" w:cs="Times New Roman"/>
          <w:sz w:val="24"/>
          <w:szCs w:val="24"/>
        </w:rPr>
        <w:t xml:space="preserve"> támogatási igény benyújtására.</w:t>
      </w:r>
    </w:p>
    <w:p w14:paraId="418DD103" w14:textId="7777777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4E3FE4">
        <w:rPr>
          <w:rFonts w:ascii="Times New Roman" w:hAnsi="Times New Roman" w:cs="Times New Roman"/>
          <w:sz w:val="24"/>
          <w:szCs w:val="24"/>
        </w:rPr>
        <w:t>: 2022. augusztus 31.</w:t>
      </w:r>
    </w:p>
    <w:p w14:paraId="78982DCA" w14:textId="0C5804E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4E3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FE4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E3FE4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7E21BC73" w14:textId="77777777" w:rsidR="004E3FE4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21DC4" w14:textId="7678E372" w:rsidR="004E3FE4" w:rsidRPr="004E3FE4" w:rsidRDefault="004E3FE4" w:rsidP="004E3F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E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4E3FE4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14:paraId="5AF90842" w14:textId="191284AF" w:rsidR="00781215" w:rsidRPr="004E3FE4" w:rsidRDefault="004E3FE4" w:rsidP="004E3FE4">
      <w:pPr>
        <w:jc w:val="both"/>
        <w:rPr>
          <w:rFonts w:ascii="Times New Roman" w:hAnsi="Times New Roman" w:cs="Times New Roman"/>
          <w:sz w:val="24"/>
          <w:szCs w:val="24"/>
        </w:rPr>
      </w:pPr>
      <w:r w:rsidRPr="004E3FE4">
        <w:rPr>
          <w:rFonts w:ascii="Times New Roman" w:hAnsi="Times New Roman" w:cs="Times New Roman"/>
          <w:sz w:val="24"/>
          <w:szCs w:val="24"/>
        </w:rPr>
        <w:t>Mórágy Község Önkormányzat Képviselő-testülete nem kíván pályázatot beadni a települési önkormányzatok szociális célú tüzelőanyag vásárlásához kapcsolódó támogatásá</w:t>
      </w:r>
      <w:r>
        <w:rPr>
          <w:rFonts w:ascii="Times New Roman" w:hAnsi="Times New Roman" w:cs="Times New Roman"/>
          <w:sz w:val="24"/>
          <w:szCs w:val="24"/>
        </w:rPr>
        <w:t>ra.</w:t>
      </w:r>
    </w:p>
    <w:p w14:paraId="16BA7D42" w14:textId="77777777" w:rsidR="004E3FE4" w:rsidRDefault="004E3FE4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1A90EC" w14:textId="77777777" w:rsidR="00781215" w:rsidRPr="004E3FE4" w:rsidRDefault="00781215" w:rsidP="00C92EAB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Mórágy, 2022. január 17. </w:t>
      </w:r>
    </w:p>
    <w:p w14:paraId="14B5200A" w14:textId="36A36237" w:rsidR="00781215" w:rsidRPr="004E3FE4" w:rsidRDefault="00781215" w:rsidP="00781215">
      <w:pPr>
        <w:widowControl w:val="0"/>
        <w:suppressAutoHyphens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>Glöckneg</w:t>
      </w:r>
      <w:proofErr w:type="spellEnd"/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Henrik  </w:t>
      </w:r>
      <w:proofErr w:type="spellStart"/>
      <w:r w:rsidRPr="004E3FE4">
        <w:rPr>
          <w:rFonts w:ascii="Times New Roman" w:hAnsi="Times New Roman" w:cs="Times New Roman"/>
          <w:sz w:val="24"/>
          <w:szCs w:val="24"/>
          <w:lang w:eastAsia="ar-SA"/>
        </w:rPr>
        <w:t>sk</w:t>
      </w:r>
      <w:proofErr w:type="spellEnd"/>
      <w:proofErr w:type="gramEnd"/>
      <w:r w:rsidRPr="004E3F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232819F" w14:textId="36351EB9" w:rsidR="00781215" w:rsidRPr="004E3FE4" w:rsidRDefault="00781215" w:rsidP="00781215">
      <w:pPr>
        <w:widowControl w:val="0"/>
        <w:suppressAutoHyphens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3FE4">
        <w:rPr>
          <w:rFonts w:ascii="Times New Roman" w:hAnsi="Times New Roman" w:cs="Times New Roman"/>
          <w:sz w:val="24"/>
          <w:szCs w:val="24"/>
          <w:lang w:eastAsia="ar-SA"/>
        </w:rPr>
        <w:t xml:space="preserve">   polgármester</w:t>
      </w:r>
    </w:p>
    <w:sectPr w:rsidR="00781215" w:rsidRPr="004E3FE4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3746" w14:textId="77777777" w:rsidR="00BC5964" w:rsidRDefault="00BC5964" w:rsidP="00682CB0">
      <w:pPr>
        <w:spacing w:after="0" w:line="240" w:lineRule="auto"/>
      </w:pPr>
      <w:r>
        <w:separator/>
      </w:r>
    </w:p>
  </w:endnote>
  <w:endnote w:type="continuationSeparator" w:id="0">
    <w:p w14:paraId="72535208" w14:textId="77777777" w:rsidR="00BC5964" w:rsidRDefault="00BC5964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671BE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2899" w14:textId="77777777" w:rsidR="00BC5964" w:rsidRDefault="00BC5964" w:rsidP="00682CB0">
      <w:pPr>
        <w:spacing w:after="0" w:line="240" w:lineRule="auto"/>
      </w:pPr>
      <w:r>
        <w:separator/>
      </w:r>
    </w:p>
  </w:footnote>
  <w:footnote w:type="continuationSeparator" w:id="0">
    <w:p w14:paraId="46B97F07" w14:textId="77777777" w:rsidR="00BC5964" w:rsidRDefault="00BC5964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671BE9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8924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760B2A41" w14:textId="77777777" w:rsidR="006C31AB" w:rsidRDefault="00AD6D41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7278D"/>
    <w:multiLevelType w:val="hybridMultilevel"/>
    <w:tmpl w:val="8EE8C83E"/>
    <w:lvl w:ilvl="0" w:tplc="AE9C08F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6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9"/>
  </w:num>
  <w:num w:numId="15">
    <w:abstractNumId w:val="11"/>
  </w:num>
  <w:num w:numId="16">
    <w:abstractNumId w:val="9"/>
  </w:num>
  <w:num w:numId="17">
    <w:abstractNumId w:val="5"/>
  </w:num>
  <w:num w:numId="18">
    <w:abstractNumId w:val="2"/>
  </w:num>
  <w:num w:numId="19">
    <w:abstractNumId w:val="13"/>
  </w:num>
  <w:num w:numId="20">
    <w:abstractNumId w:val="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7038"/>
    <w:rsid w:val="00077A93"/>
    <w:rsid w:val="00093E21"/>
    <w:rsid w:val="000C490E"/>
    <w:rsid w:val="000D11F1"/>
    <w:rsid w:val="001227E8"/>
    <w:rsid w:val="00123ED3"/>
    <w:rsid w:val="00132B50"/>
    <w:rsid w:val="00144576"/>
    <w:rsid w:val="001651C1"/>
    <w:rsid w:val="00176983"/>
    <w:rsid w:val="001936A5"/>
    <w:rsid w:val="001A23DA"/>
    <w:rsid w:val="001B334B"/>
    <w:rsid w:val="001F2076"/>
    <w:rsid w:val="001F79FB"/>
    <w:rsid w:val="00206631"/>
    <w:rsid w:val="00226E9B"/>
    <w:rsid w:val="00235B2A"/>
    <w:rsid w:val="00247D53"/>
    <w:rsid w:val="00251919"/>
    <w:rsid w:val="00260CAD"/>
    <w:rsid w:val="00261D7D"/>
    <w:rsid w:val="00263788"/>
    <w:rsid w:val="00291826"/>
    <w:rsid w:val="002A1FC1"/>
    <w:rsid w:val="002D1E36"/>
    <w:rsid w:val="00304EF1"/>
    <w:rsid w:val="0030550B"/>
    <w:rsid w:val="00326D11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4E3FE4"/>
    <w:rsid w:val="0051741C"/>
    <w:rsid w:val="00543821"/>
    <w:rsid w:val="005636A7"/>
    <w:rsid w:val="0056456D"/>
    <w:rsid w:val="00597350"/>
    <w:rsid w:val="005C2792"/>
    <w:rsid w:val="005E2BAB"/>
    <w:rsid w:val="005F7FF6"/>
    <w:rsid w:val="00604AFF"/>
    <w:rsid w:val="00631827"/>
    <w:rsid w:val="006572F9"/>
    <w:rsid w:val="00671BE9"/>
    <w:rsid w:val="00682CB0"/>
    <w:rsid w:val="00695339"/>
    <w:rsid w:val="006A269A"/>
    <w:rsid w:val="006C43AD"/>
    <w:rsid w:val="006D787D"/>
    <w:rsid w:val="006E5550"/>
    <w:rsid w:val="006F5AA6"/>
    <w:rsid w:val="006F67CE"/>
    <w:rsid w:val="00702D91"/>
    <w:rsid w:val="00705DF8"/>
    <w:rsid w:val="0070798D"/>
    <w:rsid w:val="0076770C"/>
    <w:rsid w:val="00781016"/>
    <w:rsid w:val="00781215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34D6"/>
    <w:rsid w:val="00977D7A"/>
    <w:rsid w:val="00991E81"/>
    <w:rsid w:val="00994E7B"/>
    <w:rsid w:val="009B1783"/>
    <w:rsid w:val="009B1DA5"/>
    <w:rsid w:val="009B22D9"/>
    <w:rsid w:val="009E5064"/>
    <w:rsid w:val="00A11368"/>
    <w:rsid w:val="00A420F0"/>
    <w:rsid w:val="00A61B21"/>
    <w:rsid w:val="00A804BE"/>
    <w:rsid w:val="00A86786"/>
    <w:rsid w:val="00A91895"/>
    <w:rsid w:val="00A9354B"/>
    <w:rsid w:val="00AB1011"/>
    <w:rsid w:val="00AC17D5"/>
    <w:rsid w:val="00AD3637"/>
    <w:rsid w:val="00AD54AC"/>
    <w:rsid w:val="00AD6D41"/>
    <w:rsid w:val="00AF2035"/>
    <w:rsid w:val="00AF6231"/>
    <w:rsid w:val="00B22443"/>
    <w:rsid w:val="00B24E2D"/>
    <w:rsid w:val="00B41917"/>
    <w:rsid w:val="00B43AD1"/>
    <w:rsid w:val="00B653FD"/>
    <w:rsid w:val="00B72E9E"/>
    <w:rsid w:val="00B9553C"/>
    <w:rsid w:val="00B966C2"/>
    <w:rsid w:val="00BA3A77"/>
    <w:rsid w:val="00BA5078"/>
    <w:rsid w:val="00BB71D4"/>
    <w:rsid w:val="00BC5964"/>
    <w:rsid w:val="00BE2ACC"/>
    <w:rsid w:val="00C05FA1"/>
    <w:rsid w:val="00C12CC5"/>
    <w:rsid w:val="00C45EDF"/>
    <w:rsid w:val="00C503FA"/>
    <w:rsid w:val="00C72994"/>
    <w:rsid w:val="00C90878"/>
    <w:rsid w:val="00C92EAB"/>
    <w:rsid w:val="00CA6BCB"/>
    <w:rsid w:val="00CB1CAE"/>
    <w:rsid w:val="00CC2DFE"/>
    <w:rsid w:val="00CC59CD"/>
    <w:rsid w:val="00CD1EF9"/>
    <w:rsid w:val="00CF14ED"/>
    <w:rsid w:val="00D200A0"/>
    <w:rsid w:val="00D27E4C"/>
    <w:rsid w:val="00D27EFD"/>
    <w:rsid w:val="00D60F18"/>
    <w:rsid w:val="00D623A4"/>
    <w:rsid w:val="00DA4353"/>
    <w:rsid w:val="00DE64B0"/>
    <w:rsid w:val="00E958C3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113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3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3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3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368"/>
    <w:rPr>
      <w:b/>
      <w:bCs/>
      <w:sz w:val="20"/>
      <w:szCs w:val="20"/>
    </w:rPr>
  </w:style>
  <w:style w:type="paragraph" w:customStyle="1" w:styleId="uj">
    <w:name w:val="uj"/>
    <w:basedOn w:val="Norml"/>
    <w:rsid w:val="0022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22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</cp:revision>
  <cp:lastPrinted>2021-09-15T07:45:00Z</cp:lastPrinted>
  <dcterms:created xsi:type="dcterms:W3CDTF">2022-01-18T17:40:00Z</dcterms:created>
  <dcterms:modified xsi:type="dcterms:W3CDTF">2022-01-18T17:40:00Z</dcterms:modified>
</cp:coreProperties>
</file>